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B" w:rsidRDefault="00B426F6" w:rsidP="00B426F6">
      <w:r>
        <w:t xml:space="preserve">                     </w:t>
      </w:r>
      <w:r w:rsidR="00F84797">
        <w:t xml:space="preserve">                               </w:t>
      </w:r>
      <w:r w:rsidR="009D11FB">
        <w:t xml:space="preserve">Карточка сведений о контрагенте </w:t>
      </w:r>
    </w:p>
    <w:p w:rsidR="009D11FB" w:rsidRPr="006D1042" w:rsidRDefault="004F57B8" w:rsidP="009D11FB">
      <w:pPr>
        <w:jc w:val="center"/>
        <w:rPr>
          <w:b/>
        </w:rPr>
      </w:pPr>
      <w:r>
        <w:rPr>
          <w:b/>
        </w:rPr>
        <w:t>2021</w:t>
      </w:r>
      <w:r w:rsidR="006D1042" w:rsidRPr="006D1042">
        <w:rPr>
          <w:b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48"/>
        <w:gridCol w:w="3600"/>
        <w:gridCol w:w="3515"/>
        <w:gridCol w:w="1808"/>
      </w:tblGrid>
      <w:tr w:rsidR="009D11FB" w:rsidRPr="00AA4CD2" w:rsidTr="009E4DB8">
        <w:tc>
          <w:tcPr>
            <w:tcW w:w="64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  <w:r w:rsidRPr="00AA4CD2">
              <w:rPr>
                <w:sz w:val="20"/>
                <w:szCs w:val="20"/>
              </w:rPr>
              <w:t>№</w:t>
            </w:r>
          </w:p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  <w:r w:rsidRPr="00AA4CD2">
              <w:rPr>
                <w:sz w:val="20"/>
                <w:szCs w:val="20"/>
              </w:rPr>
              <w:t>п/п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  <w:r w:rsidRPr="00AA4CD2">
              <w:rPr>
                <w:sz w:val="20"/>
                <w:szCs w:val="20"/>
              </w:rPr>
              <w:t>Наименование заполняемого поля</w:t>
            </w:r>
          </w:p>
        </w:tc>
        <w:tc>
          <w:tcPr>
            <w:tcW w:w="3515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контрагенте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  <w:r w:rsidRPr="00AA4CD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организации*</w:t>
            </w:r>
          </w:p>
        </w:tc>
        <w:tc>
          <w:tcPr>
            <w:tcW w:w="3515" w:type="dxa"/>
          </w:tcPr>
          <w:p w:rsidR="009D11FB" w:rsidRPr="00DA6E61" w:rsidRDefault="00254229" w:rsidP="00254229">
            <w:pPr>
              <w:rPr>
                <w:b/>
                <w:sz w:val="20"/>
                <w:szCs w:val="20"/>
              </w:rPr>
            </w:pPr>
            <w:r w:rsidRPr="00DA6E61">
              <w:rPr>
                <w:b/>
              </w:rPr>
              <w:t>Общество с Ограниченной Ответственностью «Вологодское Производственное Объединение «Экран»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организации*</w:t>
            </w:r>
          </w:p>
        </w:tc>
        <w:tc>
          <w:tcPr>
            <w:tcW w:w="3515" w:type="dxa"/>
          </w:tcPr>
          <w:p w:rsidR="009D11FB" w:rsidRPr="00254229" w:rsidRDefault="00254229" w:rsidP="00254229">
            <w:pPr>
              <w:rPr>
                <w:sz w:val="20"/>
                <w:szCs w:val="20"/>
              </w:rPr>
            </w:pPr>
            <w:r w:rsidRPr="00254229">
              <w:t>ООО «Вологодское ПО «Экран»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9D11FB" w:rsidRPr="00AA4CD2" w:rsidRDefault="00DA6E61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515" w:type="dxa"/>
          </w:tcPr>
          <w:p w:rsidR="009D11FB" w:rsidRPr="00254229" w:rsidRDefault="00DA6E61" w:rsidP="00EA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 с Ограниченной Ответственностью»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юридический (с индексом)*</w:t>
            </w:r>
          </w:p>
        </w:tc>
        <w:tc>
          <w:tcPr>
            <w:tcW w:w="3515" w:type="dxa"/>
          </w:tcPr>
          <w:p w:rsidR="009D11FB" w:rsidRPr="00254229" w:rsidRDefault="00254229" w:rsidP="00254229">
            <w:pPr>
              <w:rPr>
                <w:sz w:val="20"/>
                <w:szCs w:val="20"/>
              </w:rPr>
            </w:pPr>
            <w:r w:rsidRPr="00254229">
              <w:t>160019</w:t>
            </w:r>
            <w:r w:rsidR="006D1042">
              <w:t xml:space="preserve">, </w:t>
            </w:r>
            <w:r w:rsidRPr="00254229">
              <w:t>г.</w:t>
            </w:r>
            <w:r w:rsidR="00477C2E">
              <w:t xml:space="preserve"> </w:t>
            </w:r>
            <w:r w:rsidRPr="00254229">
              <w:t>Вологда ул.</w:t>
            </w:r>
            <w:r w:rsidR="006D1042">
              <w:t xml:space="preserve"> </w:t>
            </w:r>
            <w:r w:rsidRPr="00254229">
              <w:t>Чернышевского,</w:t>
            </w:r>
            <w:r w:rsidR="006D1042">
              <w:t xml:space="preserve"> д. </w:t>
            </w:r>
            <w:r w:rsidRPr="00254229">
              <w:t>76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почтовый*</w:t>
            </w:r>
          </w:p>
        </w:tc>
        <w:tc>
          <w:tcPr>
            <w:tcW w:w="3515" w:type="dxa"/>
          </w:tcPr>
          <w:p w:rsidR="009D11FB" w:rsidRPr="00254229" w:rsidRDefault="00254229" w:rsidP="00254229">
            <w:pPr>
              <w:rPr>
                <w:sz w:val="20"/>
                <w:szCs w:val="20"/>
              </w:rPr>
            </w:pPr>
            <w:r w:rsidRPr="00254229">
              <w:t>160019</w:t>
            </w:r>
            <w:r w:rsidR="006D1042">
              <w:t xml:space="preserve">, </w:t>
            </w:r>
            <w:r w:rsidRPr="00254229">
              <w:t xml:space="preserve"> г.</w:t>
            </w:r>
            <w:r w:rsidR="00477C2E">
              <w:t xml:space="preserve"> </w:t>
            </w:r>
            <w:r w:rsidRPr="00254229">
              <w:t>Вологда ул.</w:t>
            </w:r>
            <w:r w:rsidR="006D1042">
              <w:t xml:space="preserve"> </w:t>
            </w:r>
            <w:r w:rsidRPr="00254229">
              <w:t>Чернышевского,</w:t>
            </w:r>
            <w:r w:rsidR="006D1042">
              <w:t xml:space="preserve"> д.</w:t>
            </w:r>
            <w:r w:rsidRPr="00254229">
              <w:t>76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DA6E61" w:rsidRPr="00AA4CD2" w:rsidTr="009E4DB8">
        <w:tc>
          <w:tcPr>
            <w:tcW w:w="648" w:type="dxa"/>
          </w:tcPr>
          <w:p w:rsidR="00DA6E61" w:rsidRDefault="00DA6E61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DA6E61" w:rsidRDefault="00DA6E61" w:rsidP="008400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Регистрационный</w:t>
            </w:r>
            <w:proofErr w:type="gramEnd"/>
            <w:r>
              <w:rPr>
                <w:sz w:val="20"/>
                <w:szCs w:val="20"/>
              </w:rPr>
              <w:t xml:space="preserve"> № и дата регистрации</w:t>
            </w:r>
          </w:p>
        </w:tc>
        <w:tc>
          <w:tcPr>
            <w:tcW w:w="3515" w:type="dxa"/>
          </w:tcPr>
          <w:p w:rsidR="00DA6E61" w:rsidRPr="00254229" w:rsidRDefault="00DA6E61" w:rsidP="00254229">
            <w:r>
              <w:t>1033500044137 от 25.11.2009 г.</w:t>
            </w:r>
          </w:p>
        </w:tc>
        <w:tc>
          <w:tcPr>
            <w:tcW w:w="1808" w:type="dxa"/>
          </w:tcPr>
          <w:p w:rsidR="00DA6E61" w:rsidRPr="00AA4CD2" w:rsidRDefault="00DA6E61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DA6E61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11FB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ИНН*</w:t>
            </w:r>
          </w:p>
        </w:tc>
        <w:tc>
          <w:tcPr>
            <w:tcW w:w="3515" w:type="dxa"/>
          </w:tcPr>
          <w:p w:rsidR="009D11FB" w:rsidRPr="00254229" w:rsidRDefault="00254229" w:rsidP="00254229">
            <w:pPr>
              <w:rPr>
                <w:sz w:val="20"/>
                <w:szCs w:val="20"/>
              </w:rPr>
            </w:pPr>
            <w:r w:rsidRPr="00254229">
              <w:t xml:space="preserve"> 3525095960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DA6E61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D11FB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  <w:r w:rsidR="00F84797">
              <w:rPr>
                <w:sz w:val="20"/>
                <w:szCs w:val="20"/>
              </w:rPr>
              <w:t xml:space="preserve"> (для юрид.лиц)*</w:t>
            </w:r>
          </w:p>
        </w:tc>
        <w:tc>
          <w:tcPr>
            <w:tcW w:w="3515" w:type="dxa"/>
          </w:tcPr>
          <w:p w:rsidR="009D11FB" w:rsidRPr="00254229" w:rsidRDefault="00254229" w:rsidP="00254229">
            <w:pPr>
              <w:rPr>
                <w:sz w:val="20"/>
                <w:szCs w:val="20"/>
              </w:rPr>
            </w:pPr>
            <w:r w:rsidRPr="00254229">
              <w:t>352501001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DA6E61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D11FB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</w:t>
            </w:r>
            <w:r w:rsidR="00354403">
              <w:rPr>
                <w:sz w:val="20"/>
                <w:szCs w:val="20"/>
              </w:rPr>
              <w:t xml:space="preserve"> (для юрид.лиц и ИП)</w:t>
            </w:r>
            <w:r w:rsidR="00300B68">
              <w:rPr>
                <w:sz w:val="20"/>
                <w:szCs w:val="20"/>
              </w:rPr>
              <w:t>*</w:t>
            </w:r>
          </w:p>
        </w:tc>
        <w:tc>
          <w:tcPr>
            <w:tcW w:w="3515" w:type="dxa"/>
          </w:tcPr>
          <w:p w:rsidR="009D11FB" w:rsidRPr="00254229" w:rsidRDefault="00254229" w:rsidP="00254229">
            <w:pPr>
              <w:rPr>
                <w:sz w:val="20"/>
                <w:szCs w:val="20"/>
              </w:rPr>
            </w:pPr>
            <w:r w:rsidRPr="00254229">
              <w:t>03965560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Default="00DA6E61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11FB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Default="00DA6E61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ОКФС</w:t>
            </w:r>
            <w:r w:rsidR="006C47CF">
              <w:rPr>
                <w:sz w:val="20"/>
                <w:szCs w:val="20"/>
              </w:rPr>
              <w:t>/</w:t>
            </w:r>
            <w:r w:rsidR="009D11FB">
              <w:rPr>
                <w:sz w:val="20"/>
                <w:szCs w:val="20"/>
              </w:rPr>
              <w:t>ОКОПФ*</w:t>
            </w:r>
          </w:p>
        </w:tc>
        <w:tc>
          <w:tcPr>
            <w:tcW w:w="3515" w:type="dxa"/>
          </w:tcPr>
          <w:p w:rsidR="009D11FB" w:rsidRPr="004C662B" w:rsidRDefault="00D3101B" w:rsidP="00254229">
            <w:r>
              <w:t>53/</w:t>
            </w:r>
            <w:r w:rsidR="0073161A">
              <w:t>12</w:t>
            </w:r>
            <w:r w:rsidR="004C662B" w:rsidRPr="004C662B">
              <w:t>300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Default="00DA6E61" w:rsidP="008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D11FB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ОКТМО*</w:t>
            </w:r>
          </w:p>
        </w:tc>
        <w:tc>
          <w:tcPr>
            <w:tcW w:w="3515" w:type="dxa"/>
          </w:tcPr>
          <w:p w:rsidR="009D11FB" w:rsidRPr="004C662B" w:rsidRDefault="00DD58C4" w:rsidP="00254229">
            <w:r w:rsidRPr="004C662B">
              <w:t>19701000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1A5EB5" w:rsidRPr="00AA4CD2" w:rsidRDefault="00DA6E61" w:rsidP="001A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A5EB5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ОКОГУ</w:t>
            </w:r>
          </w:p>
        </w:tc>
        <w:tc>
          <w:tcPr>
            <w:tcW w:w="3515" w:type="dxa"/>
          </w:tcPr>
          <w:p w:rsidR="009D11FB" w:rsidRPr="004C662B" w:rsidRDefault="00254229" w:rsidP="00254229">
            <w:r w:rsidRPr="004C662B">
              <w:t>49014000000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1A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E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  <w:tc>
          <w:tcPr>
            <w:tcW w:w="3515" w:type="dxa"/>
          </w:tcPr>
          <w:p w:rsidR="009D11FB" w:rsidRPr="004C662B" w:rsidRDefault="00254229" w:rsidP="00254229">
            <w:r w:rsidRPr="004C662B">
              <w:t>19401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1A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E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</w:p>
        </w:tc>
        <w:tc>
          <w:tcPr>
            <w:tcW w:w="3515" w:type="dxa"/>
          </w:tcPr>
          <w:p w:rsidR="009D11FB" w:rsidRPr="004C662B" w:rsidRDefault="00254229" w:rsidP="00254229">
            <w:r w:rsidRPr="004C662B">
              <w:t>17.21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1A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E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A53642" w:rsidP="009D1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ОГРН*</w:t>
            </w:r>
          </w:p>
        </w:tc>
        <w:tc>
          <w:tcPr>
            <w:tcW w:w="3515" w:type="dxa"/>
          </w:tcPr>
          <w:p w:rsidR="009D11FB" w:rsidRPr="00254229" w:rsidRDefault="00254229" w:rsidP="00254229">
            <w:pPr>
              <w:rPr>
                <w:sz w:val="20"/>
                <w:szCs w:val="20"/>
              </w:rPr>
            </w:pPr>
            <w:r w:rsidRPr="00254229">
              <w:rPr>
                <w:sz w:val="20"/>
                <w:szCs w:val="20"/>
              </w:rPr>
              <w:t>1033500044137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1A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E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банка*, в т.ч. место нахождения</w:t>
            </w:r>
          </w:p>
        </w:tc>
        <w:tc>
          <w:tcPr>
            <w:tcW w:w="3515" w:type="dxa"/>
          </w:tcPr>
          <w:p w:rsidR="009D11FB" w:rsidRPr="00254229" w:rsidRDefault="00254229" w:rsidP="00254229">
            <w:pPr>
              <w:rPr>
                <w:sz w:val="20"/>
                <w:szCs w:val="20"/>
              </w:rPr>
            </w:pPr>
            <w:r w:rsidRPr="00254229">
              <w:t>АО «Банк СГБ» г.</w:t>
            </w:r>
            <w:r w:rsidR="00B9321C">
              <w:t xml:space="preserve"> </w:t>
            </w:r>
            <w:r w:rsidRPr="00254229">
              <w:t>Вологда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1A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E6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="009A3FB8">
              <w:rPr>
                <w:sz w:val="20"/>
                <w:szCs w:val="20"/>
              </w:rPr>
              <w:t>*</w:t>
            </w:r>
          </w:p>
        </w:tc>
        <w:tc>
          <w:tcPr>
            <w:tcW w:w="3515" w:type="dxa"/>
          </w:tcPr>
          <w:p w:rsidR="009D11FB" w:rsidRPr="009E4DB8" w:rsidRDefault="00254229" w:rsidP="009E4DB8">
            <w:pPr>
              <w:rPr>
                <w:sz w:val="20"/>
                <w:szCs w:val="20"/>
              </w:rPr>
            </w:pPr>
            <w:r w:rsidRPr="009E4DB8">
              <w:t>40702810400000000535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1A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E6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Корреспондентский счет</w:t>
            </w:r>
            <w:r w:rsidR="009A3FB8">
              <w:rPr>
                <w:sz w:val="20"/>
                <w:szCs w:val="20"/>
              </w:rPr>
              <w:t>*</w:t>
            </w:r>
          </w:p>
        </w:tc>
        <w:tc>
          <w:tcPr>
            <w:tcW w:w="3515" w:type="dxa"/>
          </w:tcPr>
          <w:p w:rsidR="009D11FB" w:rsidRPr="009E4DB8" w:rsidRDefault="00254229" w:rsidP="009E4DB8">
            <w:pPr>
              <w:rPr>
                <w:sz w:val="20"/>
                <w:szCs w:val="20"/>
              </w:rPr>
            </w:pPr>
            <w:r w:rsidRPr="009E4DB8">
              <w:t>30101810800000000786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9D11FB" w:rsidP="001A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E6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  <w:r w:rsidR="009A3FB8">
              <w:rPr>
                <w:sz w:val="20"/>
                <w:szCs w:val="20"/>
              </w:rPr>
              <w:t>*</w:t>
            </w:r>
          </w:p>
        </w:tc>
        <w:tc>
          <w:tcPr>
            <w:tcW w:w="3515" w:type="dxa"/>
          </w:tcPr>
          <w:p w:rsidR="009D11FB" w:rsidRPr="009E4DB8" w:rsidRDefault="00254229" w:rsidP="009E4DB8">
            <w:pPr>
              <w:rPr>
                <w:sz w:val="20"/>
                <w:szCs w:val="20"/>
              </w:rPr>
            </w:pPr>
            <w:r w:rsidRPr="009E4DB8">
              <w:t>041909786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DA6E61" w:rsidP="001A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11FB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руководителя организации*</w:t>
            </w:r>
          </w:p>
        </w:tc>
        <w:tc>
          <w:tcPr>
            <w:tcW w:w="3515" w:type="dxa"/>
          </w:tcPr>
          <w:p w:rsidR="009D11FB" w:rsidRPr="009E4DB8" w:rsidRDefault="00254229" w:rsidP="009E4DB8">
            <w:pPr>
              <w:rPr>
                <w:sz w:val="20"/>
                <w:szCs w:val="20"/>
              </w:rPr>
            </w:pPr>
            <w:r w:rsidRPr="009E4DB8">
              <w:t>Генеральный директор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1A5EB5" w:rsidP="009A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6E61">
              <w:rPr>
                <w:sz w:val="20"/>
                <w:szCs w:val="20"/>
              </w:rPr>
              <w:t>1</w:t>
            </w:r>
            <w:r w:rsidR="009D11FB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 организации (полностью)*</w:t>
            </w:r>
          </w:p>
        </w:tc>
        <w:tc>
          <w:tcPr>
            <w:tcW w:w="3515" w:type="dxa"/>
          </w:tcPr>
          <w:p w:rsidR="009D11FB" w:rsidRPr="009E4DB8" w:rsidRDefault="00254229" w:rsidP="009E4DB8">
            <w:pPr>
              <w:rPr>
                <w:sz w:val="20"/>
                <w:szCs w:val="20"/>
              </w:rPr>
            </w:pPr>
            <w:r w:rsidRPr="009E4DB8">
              <w:t>Попова Любовь Владимировна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1A5EB5" w:rsidP="009A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6E61">
              <w:rPr>
                <w:sz w:val="20"/>
                <w:szCs w:val="20"/>
              </w:rPr>
              <w:t>2</w:t>
            </w:r>
            <w:r w:rsidR="009D11FB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главного бухгалтера организации, номер его телефона, факсимильного аппарата </w:t>
            </w:r>
          </w:p>
        </w:tc>
        <w:tc>
          <w:tcPr>
            <w:tcW w:w="3515" w:type="dxa"/>
          </w:tcPr>
          <w:p w:rsidR="009D11FB" w:rsidRPr="009E4DB8" w:rsidRDefault="00254229" w:rsidP="009E4DB8">
            <w:proofErr w:type="spellStart"/>
            <w:r w:rsidRPr="009E4DB8">
              <w:t>Носкова</w:t>
            </w:r>
            <w:proofErr w:type="spellEnd"/>
            <w:r w:rsidRPr="009E4DB8">
              <w:t xml:space="preserve"> Елена Павловна</w:t>
            </w:r>
          </w:p>
          <w:p w:rsidR="00EA3124" w:rsidRDefault="006D1042" w:rsidP="00EA3124">
            <w:r>
              <w:t xml:space="preserve">Т: </w:t>
            </w:r>
            <w:r w:rsidR="00254229" w:rsidRPr="009E4DB8">
              <w:t>54-25-61</w:t>
            </w:r>
          </w:p>
          <w:p w:rsidR="00254229" w:rsidRPr="00EA3124" w:rsidRDefault="00EA3124" w:rsidP="009E4DB8">
            <w:r w:rsidRPr="009E4DB8">
              <w:t>Тел</w:t>
            </w:r>
            <w:proofErr w:type="gramStart"/>
            <w:r w:rsidRPr="009E4DB8">
              <w:t>.ф</w:t>
            </w:r>
            <w:proofErr w:type="gramEnd"/>
            <w:r w:rsidRPr="009E4DB8">
              <w:t>акс: 54-08-83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1A5EB5" w:rsidP="009A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6E61">
              <w:rPr>
                <w:sz w:val="20"/>
                <w:szCs w:val="20"/>
              </w:rPr>
              <w:t>3</w:t>
            </w:r>
            <w:r w:rsidR="009D11FB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исполнителя договора (контактного лица) в организации</w:t>
            </w:r>
          </w:p>
        </w:tc>
        <w:tc>
          <w:tcPr>
            <w:tcW w:w="3515" w:type="dxa"/>
          </w:tcPr>
          <w:p w:rsidR="00A12B69" w:rsidRDefault="00A12B69" w:rsidP="009E4DB8">
            <w:r>
              <w:t>Ложкина Елена Александровна</w:t>
            </w:r>
          </w:p>
          <w:p w:rsidR="009D11FB" w:rsidRPr="00EA3124" w:rsidRDefault="00EA3124" w:rsidP="009E4DB8">
            <w:r w:rsidRPr="009E4DB8">
              <w:t>Тел.факс: 54-08-83</w:t>
            </w: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  <w:tr w:rsidR="009D11FB" w:rsidRPr="00AA4CD2" w:rsidTr="009E4DB8">
        <w:tc>
          <w:tcPr>
            <w:tcW w:w="648" w:type="dxa"/>
          </w:tcPr>
          <w:p w:rsidR="009D11FB" w:rsidRPr="00AA4CD2" w:rsidRDefault="001A5EB5" w:rsidP="009A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6E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9D11FB" w:rsidRPr="00AA4CD2" w:rsidRDefault="009D11FB" w:rsidP="0084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телефона, факсимильной связи адрес электронной почты исполнителя договора.</w:t>
            </w:r>
          </w:p>
        </w:tc>
        <w:tc>
          <w:tcPr>
            <w:tcW w:w="3515" w:type="dxa"/>
          </w:tcPr>
          <w:p w:rsidR="00254229" w:rsidRPr="009E4DB8" w:rsidRDefault="00254229" w:rsidP="009E4DB8">
            <w:r w:rsidRPr="009E4DB8">
              <w:t>Тел.</w:t>
            </w:r>
            <w:r w:rsidR="00F808E6">
              <w:t>/</w:t>
            </w:r>
            <w:r w:rsidRPr="009E4DB8">
              <w:t>факс: 54-08-83</w:t>
            </w:r>
          </w:p>
          <w:p w:rsidR="00254229" w:rsidRPr="009E4DB8" w:rsidRDefault="00F808E6" w:rsidP="009E4DB8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 w:rsidR="00254229" w:rsidRPr="009E4DB8">
              <w:t xml:space="preserve">очта: </w:t>
            </w:r>
            <w:hyperlink r:id="rId5" w:history="1">
              <w:r w:rsidR="00254229" w:rsidRPr="009E4DB8">
                <w:rPr>
                  <w:rStyle w:val="a5"/>
                  <w:lang w:val="en-US"/>
                </w:rPr>
                <w:t>ekran</w:t>
              </w:r>
              <w:r w:rsidR="00254229" w:rsidRPr="009E4DB8">
                <w:rPr>
                  <w:rStyle w:val="a5"/>
                </w:rPr>
                <w:t>-</w:t>
              </w:r>
              <w:r w:rsidR="00254229" w:rsidRPr="009E4DB8">
                <w:rPr>
                  <w:rStyle w:val="a5"/>
                  <w:lang w:val="en-US"/>
                </w:rPr>
                <w:t>vos</w:t>
              </w:r>
              <w:r w:rsidR="00254229" w:rsidRPr="009E4DB8">
                <w:rPr>
                  <w:rStyle w:val="a5"/>
                </w:rPr>
                <w:t>@</w:t>
              </w:r>
              <w:r w:rsidR="00254229" w:rsidRPr="009E4DB8">
                <w:rPr>
                  <w:rStyle w:val="a5"/>
                  <w:lang w:val="en-US"/>
                </w:rPr>
                <w:t>mail</w:t>
              </w:r>
              <w:r w:rsidR="00254229" w:rsidRPr="009E4DB8">
                <w:rPr>
                  <w:rStyle w:val="a5"/>
                </w:rPr>
                <w:t>.</w:t>
              </w:r>
              <w:r w:rsidR="00254229" w:rsidRPr="009E4DB8">
                <w:rPr>
                  <w:rStyle w:val="a5"/>
                  <w:lang w:val="en-US"/>
                </w:rPr>
                <w:t>ru</w:t>
              </w:r>
            </w:hyperlink>
          </w:p>
          <w:p w:rsidR="009D11FB" w:rsidRPr="009E4DB8" w:rsidRDefault="009D11FB" w:rsidP="009E4DB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D11FB" w:rsidRPr="00AA4CD2" w:rsidRDefault="009D11FB" w:rsidP="008400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0E3E" w:rsidRPr="00EA3124" w:rsidRDefault="00900E3E" w:rsidP="00EA3124">
      <w:pPr>
        <w:jc w:val="both"/>
        <w:rPr>
          <w:sz w:val="20"/>
          <w:szCs w:val="20"/>
        </w:rPr>
      </w:pPr>
    </w:p>
    <w:sectPr w:rsidR="00900E3E" w:rsidRPr="00EA3124" w:rsidSect="00EA31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0ABA"/>
    <w:multiLevelType w:val="hybridMultilevel"/>
    <w:tmpl w:val="D6BC87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9D11FB"/>
    <w:rsid w:val="00070C4E"/>
    <w:rsid w:val="001A5EB5"/>
    <w:rsid w:val="002418F3"/>
    <w:rsid w:val="00254229"/>
    <w:rsid w:val="002A2EE8"/>
    <w:rsid w:val="002D66DE"/>
    <w:rsid w:val="002E1621"/>
    <w:rsid w:val="00300B68"/>
    <w:rsid w:val="00320C02"/>
    <w:rsid w:val="00354403"/>
    <w:rsid w:val="003C54E7"/>
    <w:rsid w:val="00407083"/>
    <w:rsid w:val="00477C2E"/>
    <w:rsid w:val="004C662B"/>
    <w:rsid w:val="004F57B8"/>
    <w:rsid w:val="00502196"/>
    <w:rsid w:val="005A7980"/>
    <w:rsid w:val="00632789"/>
    <w:rsid w:val="006C47CF"/>
    <w:rsid w:val="006D1042"/>
    <w:rsid w:val="0073161A"/>
    <w:rsid w:val="007343F1"/>
    <w:rsid w:val="007E78C2"/>
    <w:rsid w:val="00882AE2"/>
    <w:rsid w:val="00900E3E"/>
    <w:rsid w:val="009A3FB8"/>
    <w:rsid w:val="009D11FB"/>
    <w:rsid w:val="009E30F4"/>
    <w:rsid w:val="009E4DB8"/>
    <w:rsid w:val="00A12B69"/>
    <w:rsid w:val="00A4193E"/>
    <w:rsid w:val="00A53642"/>
    <w:rsid w:val="00B426F6"/>
    <w:rsid w:val="00B9321C"/>
    <w:rsid w:val="00CF09C2"/>
    <w:rsid w:val="00D3101B"/>
    <w:rsid w:val="00DA6E61"/>
    <w:rsid w:val="00DD58C4"/>
    <w:rsid w:val="00EA3124"/>
    <w:rsid w:val="00F1289D"/>
    <w:rsid w:val="00F808E6"/>
    <w:rsid w:val="00F84797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EB5"/>
    <w:pPr>
      <w:ind w:left="720"/>
      <w:contextualSpacing/>
    </w:pPr>
  </w:style>
  <w:style w:type="character" w:styleId="a5">
    <w:name w:val="Hyperlink"/>
    <w:basedOn w:val="a0"/>
    <w:rsid w:val="00254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ran-v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Skorobogatova</dc:creator>
  <cp:lastModifiedBy>ПРИЁМНАЯ</cp:lastModifiedBy>
  <cp:revision>14</cp:revision>
  <cp:lastPrinted>2021-02-08T05:10:00Z</cp:lastPrinted>
  <dcterms:created xsi:type="dcterms:W3CDTF">2020-06-09T12:34:00Z</dcterms:created>
  <dcterms:modified xsi:type="dcterms:W3CDTF">2021-09-22T06:39:00Z</dcterms:modified>
</cp:coreProperties>
</file>